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C1D7" w14:textId="77777777" w:rsidR="005A76FB" w:rsidRDefault="003E5079" w:rsidP="005A76FB">
      <w:pPr>
        <w:spacing w:after="0" w:line="240" w:lineRule="exact"/>
      </w:pPr>
      <w:bookmarkStart w:id="0" w:name="1"/>
      <w:bookmarkEnd w:id="0"/>
    </w:p>
    <w:p w14:paraId="29AE2EB9" w14:textId="77777777" w:rsidR="005A76FB" w:rsidRDefault="003E5079" w:rsidP="005A76FB">
      <w:pPr>
        <w:spacing w:after="0" w:line="240" w:lineRule="exact"/>
      </w:pPr>
    </w:p>
    <w:p w14:paraId="1A432BFA" w14:textId="77777777" w:rsidR="005A76FB" w:rsidRDefault="003E5079" w:rsidP="005A76FB">
      <w:pPr>
        <w:spacing w:after="0" w:line="240" w:lineRule="exact"/>
      </w:pPr>
    </w:p>
    <w:p w14:paraId="1DFAD536" w14:textId="77777777" w:rsidR="005A76FB" w:rsidRDefault="003E5079" w:rsidP="005A76FB">
      <w:pPr>
        <w:spacing w:after="0" w:line="240" w:lineRule="exact"/>
      </w:pPr>
    </w:p>
    <w:p w14:paraId="3AD245B8" w14:textId="77777777" w:rsidR="005A76FB" w:rsidRDefault="003E5079" w:rsidP="005A76FB">
      <w:pPr>
        <w:spacing w:after="0" w:line="240" w:lineRule="exact"/>
      </w:pPr>
    </w:p>
    <w:p w14:paraId="2FC97A2A" w14:textId="77777777" w:rsidR="005A76FB" w:rsidRDefault="003E5079" w:rsidP="005A76FB">
      <w:pPr>
        <w:spacing w:after="0" w:line="240" w:lineRule="exact"/>
      </w:pPr>
    </w:p>
    <w:p w14:paraId="5F605A53" w14:textId="77777777" w:rsidR="005A76FB" w:rsidRDefault="003E5079" w:rsidP="005A76FB">
      <w:pPr>
        <w:spacing w:after="0" w:line="408" w:lineRule="exact"/>
        <w:ind w:left="209" w:firstLine="1591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2"/>
          <w:u w:val="single"/>
        </w:rPr>
        <w:t>FORMULARIO PARA EL EJERCICIO DEL DERECHO DE OPOSICIÓN</w:t>
      </w:r>
    </w:p>
    <w:p w14:paraId="0E75FD6B" w14:textId="77777777" w:rsidR="005A76FB" w:rsidRDefault="003E5079" w:rsidP="005A76FB">
      <w:pPr>
        <w:spacing w:after="0" w:line="240" w:lineRule="exact"/>
        <w:ind w:left="209" w:firstLine="1591"/>
      </w:pPr>
    </w:p>
    <w:p w14:paraId="5F87AE7D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3"/>
          <w:sz w:val="22"/>
        </w:rPr>
        <w:t>Autoridad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Portuaria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Bahía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</w:p>
    <w:p w14:paraId="733DC939" w14:textId="77777777" w:rsidR="005A76FB" w:rsidRDefault="003E5079" w:rsidP="005A76FB">
      <w:pPr>
        <w:spacing w:after="0" w:line="271" w:lineRule="exact"/>
        <w:ind w:left="209"/>
      </w:pPr>
      <w:r>
        <w:rPr>
          <w:rFonts w:ascii="Calibri" w:hAnsi="Calibri" w:cs="Calibri"/>
          <w:noProof/>
          <w:color w:val="000000"/>
          <w:spacing w:val="-5"/>
          <w:sz w:val="22"/>
        </w:rPr>
        <w:t>Avda.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Hispanidad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nº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</w:p>
    <w:p w14:paraId="245D8B6A" w14:textId="77777777" w:rsidR="005A76FB" w:rsidRDefault="003E5079" w:rsidP="005A76FB">
      <w:pPr>
        <w:spacing w:after="0" w:line="270" w:lineRule="exact"/>
        <w:ind w:left="209"/>
      </w:pPr>
      <w:r>
        <w:rPr>
          <w:rFonts w:ascii="Calibri" w:hAnsi="Calibri" w:cs="Calibri"/>
          <w:noProof/>
          <w:color w:val="000000"/>
          <w:spacing w:val="1"/>
          <w:sz w:val="22"/>
        </w:rPr>
        <w:t>11207.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(Cádiz)</w:t>
      </w:r>
    </w:p>
    <w:p w14:paraId="33BA3727" w14:textId="77777777" w:rsidR="005A76FB" w:rsidRDefault="003E5079" w:rsidP="005A76FB">
      <w:pPr>
        <w:spacing w:after="0" w:line="255" w:lineRule="exact"/>
        <w:ind w:left="209"/>
      </w:pPr>
      <w:r>
        <w:rPr>
          <w:rFonts w:ascii="Calibri" w:hAnsi="Calibri" w:cs="Calibri"/>
          <w:noProof/>
          <w:color w:val="000000"/>
          <w:spacing w:val="-5"/>
          <w:sz w:val="22"/>
        </w:rPr>
        <w:t>C.I.F.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Q-1167006D</w:t>
      </w:r>
    </w:p>
    <w:p w14:paraId="09E29E40" w14:textId="77777777" w:rsidR="005A76FB" w:rsidRDefault="003E5079" w:rsidP="005A76FB">
      <w:pPr>
        <w:spacing w:after="0" w:line="240" w:lineRule="exact"/>
        <w:ind w:left="209"/>
      </w:pPr>
    </w:p>
    <w:p w14:paraId="55DDB0E0" w14:textId="77777777" w:rsidR="005A76FB" w:rsidRDefault="003E5079" w:rsidP="005A76FB">
      <w:pPr>
        <w:spacing w:after="0" w:line="240" w:lineRule="exact"/>
        <w:ind w:left="209"/>
      </w:pPr>
    </w:p>
    <w:p w14:paraId="34D760FC" w14:textId="77777777" w:rsidR="005A76FB" w:rsidRDefault="003E5079" w:rsidP="005A76FB">
      <w:pPr>
        <w:tabs>
          <w:tab w:val="left" w:pos="7552"/>
        </w:tabs>
        <w:spacing w:after="0" w:line="300" w:lineRule="exact"/>
        <w:ind w:left="209"/>
      </w:pPr>
      <w:r>
        <w:rPr>
          <w:rFonts w:ascii="Calibri" w:hAnsi="Calibri" w:cs="Calibri"/>
          <w:noProof/>
          <w:color w:val="000000"/>
          <w:spacing w:val="-7"/>
          <w:sz w:val="22"/>
        </w:rPr>
        <w:t>D./Dña.___________________________________________________________,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mayor</w:t>
      </w:r>
      <w:r>
        <w:rPr>
          <w:rFonts w:ascii="Calibri" w:hAnsi="Calibri" w:cs="Calibri"/>
          <w:noProof/>
          <w:color w:val="000000"/>
          <w:w w:val="25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edad,</w:t>
      </w:r>
    </w:p>
    <w:p w14:paraId="45B074B2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domicilio__________________________________________,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código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postal________,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DNI</w:t>
      </w:r>
    </w:p>
    <w:p w14:paraId="1D799FA4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9"/>
          <w:sz w:val="22"/>
        </w:rPr>
        <w:t>___________________,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acompaña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fotocopia,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medio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presente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escrito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solicita</w:t>
      </w:r>
    </w:p>
    <w:p w14:paraId="5DEE1B49" w14:textId="77777777" w:rsidR="005A76FB" w:rsidRDefault="003E5079" w:rsidP="005A76FB">
      <w:pPr>
        <w:spacing w:after="0" w:line="301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ejercer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su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derecho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rectificación,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conformidad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artículo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21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Reglamento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2016/679</w:t>
      </w:r>
      <w:r>
        <w:rPr>
          <w:rFonts w:ascii="Calibri" w:hAnsi="Calibri" w:cs="Calibri"/>
          <w:noProof/>
          <w:color w:val="000000"/>
          <w:spacing w:val="-17"/>
          <w:sz w:val="22"/>
        </w:rPr>
        <w:t> </w:t>
      </w:r>
      <w:r>
        <w:rPr>
          <w:rFonts w:ascii="Calibri" w:hAnsi="Calibri" w:cs="Calibri"/>
          <w:noProof/>
          <w:color w:val="000000"/>
          <w:spacing w:val="-14"/>
          <w:sz w:val="22"/>
        </w:rPr>
        <w:t>del</w:t>
      </w:r>
    </w:p>
    <w:p w14:paraId="1299AF04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Parlamento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Europeo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Consejo,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relativo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protección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personas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físicas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respecta</w:t>
      </w:r>
    </w:p>
    <w:p w14:paraId="2CDBEAB8" w14:textId="77777777" w:rsidR="005A76FB" w:rsidRDefault="003E5079" w:rsidP="005A76FB">
      <w:pPr>
        <w:spacing w:after="0" w:line="301" w:lineRule="exact"/>
        <w:ind w:left="209"/>
      </w:pP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libre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circulación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datos.</w:t>
      </w:r>
    </w:p>
    <w:p w14:paraId="0BC86C83" w14:textId="77777777" w:rsidR="005A76FB" w:rsidRDefault="003E5079" w:rsidP="005A76FB">
      <w:pPr>
        <w:spacing w:after="0" w:line="240" w:lineRule="exact"/>
        <w:ind w:left="209"/>
      </w:pPr>
    </w:p>
    <w:p w14:paraId="22F7A500" w14:textId="77777777" w:rsidR="005A76FB" w:rsidRDefault="003E5079" w:rsidP="005A76FB">
      <w:pPr>
        <w:spacing w:after="0" w:line="315" w:lineRule="exact"/>
        <w:ind w:left="209" w:firstLine="3917"/>
      </w:pPr>
      <w:r>
        <w:rPr>
          <w:rFonts w:ascii="Calibri" w:hAnsi="Calibri" w:cs="Calibri"/>
          <w:b/>
          <w:noProof/>
          <w:color w:val="000000"/>
          <w:spacing w:val="-2"/>
          <w:w w:val="95"/>
          <w:sz w:val="22"/>
          <w:u w:val="single"/>
        </w:rPr>
        <w:t>EXPONE:</w:t>
      </w:r>
    </w:p>
    <w:p w14:paraId="1181A873" w14:textId="77777777" w:rsidR="005A76FB" w:rsidRDefault="003E5079" w:rsidP="005A76FB">
      <w:pPr>
        <w:spacing w:after="0" w:line="240" w:lineRule="exact"/>
        <w:ind w:left="209" w:firstLine="3917"/>
      </w:pPr>
    </w:p>
    <w:p w14:paraId="36280724" w14:textId="77777777" w:rsidR="005A76FB" w:rsidRDefault="003E5079" w:rsidP="005A76FB">
      <w:pPr>
        <w:spacing w:after="0" w:line="300" w:lineRule="exact"/>
        <w:ind w:left="209"/>
      </w:pP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continuación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describe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situación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produce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mis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9"/>
          <w:sz w:val="22"/>
        </w:rPr>
        <w:t>datos</w:t>
      </w:r>
    </w:p>
    <w:p w14:paraId="38A6AEDE" w14:textId="77777777" w:rsidR="005A76FB" w:rsidRDefault="003E5079" w:rsidP="005A76FB">
      <w:pPr>
        <w:spacing w:after="0" w:line="316" w:lineRule="exact"/>
        <w:ind w:left="209"/>
      </w:pP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enumeran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motivos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me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opongo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mismo:</w:t>
      </w:r>
    </w:p>
    <w:p w14:paraId="6D8F5CBA" w14:textId="77777777" w:rsidR="005A76FB" w:rsidRDefault="003E5079" w:rsidP="005A76FB">
      <w:pPr>
        <w:spacing w:after="0" w:line="240" w:lineRule="exact"/>
        <w:ind w:left="209"/>
      </w:pPr>
    </w:p>
    <w:p w14:paraId="2FE542DC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______________________________________________________________________________</w:t>
      </w:r>
    </w:p>
    <w:p w14:paraId="0942ABFF" w14:textId="77777777" w:rsidR="005A76FB" w:rsidRDefault="003E5079" w:rsidP="005A76FB">
      <w:pPr>
        <w:spacing w:after="0" w:line="300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______________________________________________________________________________</w:t>
      </w:r>
    </w:p>
    <w:p w14:paraId="5DCD0058" w14:textId="77777777" w:rsidR="005A76FB" w:rsidRDefault="003E5079" w:rsidP="005A76FB">
      <w:pPr>
        <w:spacing w:after="0" w:line="316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______________________________________________________________________________</w:t>
      </w:r>
    </w:p>
    <w:p w14:paraId="1C931E57" w14:textId="77777777" w:rsidR="005A76FB" w:rsidRDefault="003E5079" w:rsidP="005A76FB">
      <w:pPr>
        <w:spacing w:after="0" w:line="300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</w:t>
      </w: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</w:t>
      </w:r>
    </w:p>
    <w:p w14:paraId="52FFB86F" w14:textId="77777777" w:rsidR="005A76FB" w:rsidRDefault="003E5079" w:rsidP="005A76FB">
      <w:pPr>
        <w:spacing w:after="0" w:line="316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______________________________________________________________________________</w:t>
      </w:r>
    </w:p>
    <w:p w14:paraId="37536972" w14:textId="77777777" w:rsidR="005A76FB" w:rsidRDefault="003E5079" w:rsidP="005A76FB">
      <w:pPr>
        <w:spacing w:after="0" w:line="240" w:lineRule="exact"/>
        <w:ind w:left="209"/>
      </w:pPr>
    </w:p>
    <w:p w14:paraId="1600FC34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7"/>
          <w:sz w:val="22"/>
        </w:rPr>
        <w:t>Para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acreditar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situación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descrita,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acompaño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una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copia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enumerada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siguientes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documentos:</w:t>
      </w:r>
    </w:p>
    <w:p w14:paraId="3ED81CCD" w14:textId="77777777" w:rsidR="005A76FB" w:rsidRDefault="003E5079" w:rsidP="005A76FB">
      <w:pPr>
        <w:spacing w:after="0" w:line="240" w:lineRule="exact"/>
        <w:ind w:left="209"/>
      </w:pPr>
    </w:p>
    <w:p w14:paraId="03D5AA03" w14:textId="77777777" w:rsidR="005A76FB" w:rsidRDefault="003E5079" w:rsidP="005A76FB">
      <w:pPr>
        <w:spacing w:after="0" w:line="300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______________________________________________________________________________</w:t>
      </w:r>
    </w:p>
    <w:p w14:paraId="36E7D7C8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______________________________________________________________________________</w:t>
      </w:r>
    </w:p>
    <w:p w14:paraId="774DF150" w14:textId="77777777" w:rsidR="005A76FB" w:rsidRDefault="003E5079" w:rsidP="005A76FB">
      <w:pPr>
        <w:spacing w:after="0" w:line="301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______________________________________________________________________________</w:t>
      </w:r>
    </w:p>
    <w:p w14:paraId="042F8C38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</w:t>
      </w: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</w:t>
      </w:r>
    </w:p>
    <w:p w14:paraId="2F22E117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______________________________________________________________________________</w:t>
      </w:r>
    </w:p>
    <w:p w14:paraId="6821F14A" w14:textId="77777777" w:rsidR="005A76FB" w:rsidRDefault="003E5079" w:rsidP="005A76FB">
      <w:pPr>
        <w:spacing w:after="0" w:line="240" w:lineRule="exact"/>
        <w:ind w:left="209"/>
      </w:pPr>
    </w:p>
    <w:p w14:paraId="79329E16" w14:textId="77777777" w:rsidR="005A76FB" w:rsidRDefault="003E5079" w:rsidP="005A76FB">
      <w:pPr>
        <w:spacing w:after="0" w:line="300" w:lineRule="exact"/>
        <w:ind w:left="209" w:firstLine="3887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  <w:u w:val="single"/>
        </w:rPr>
        <w:t>SOLICITA:</w:t>
      </w:r>
    </w:p>
    <w:p w14:paraId="25E7BC03" w14:textId="77777777" w:rsidR="005A76FB" w:rsidRDefault="003E5079" w:rsidP="005A76FB">
      <w:pPr>
        <w:spacing w:after="0" w:line="240" w:lineRule="exact"/>
        <w:ind w:left="209" w:firstLine="3887"/>
      </w:pPr>
    </w:p>
    <w:p w14:paraId="4624890B" w14:textId="77777777" w:rsidR="005A76FB" w:rsidRDefault="003E507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sea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atendido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plazo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contar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desde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recepción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esta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solicitud,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ejercicio</w:t>
      </w:r>
    </w:p>
    <w:p w14:paraId="02AA4F8E" w14:textId="77777777" w:rsidR="005A76FB" w:rsidRDefault="003E5079" w:rsidP="005A76FB">
      <w:pPr>
        <w:spacing w:after="0" w:line="300" w:lineRule="exact"/>
        <w:ind w:left="209"/>
      </w:pP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derecho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oposición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términos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anteriormente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expuestos.</w:t>
      </w:r>
    </w:p>
    <w:p w14:paraId="5ABAA4EB" w14:textId="77777777" w:rsidR="005A76FB" w:rsidRDefault="003E5079" w:rsidP="005A76FB">
      <w:pPr>
        <w:spacing w:after="0" w:line="240" w:lineRule="exact"/>
        <w:ind w:left="209"/>
      </w:pPr>
    </w:p>
    <w:p w14:paraId="4555BD44" w14:textId="77777777" w:rsidR="005A76FB" w:rsidRDefault="003E5079" w:rsidP="005A76FB">
      <w:pPr>
        <w:spacing w:after="0" w:line="315" w:lineRule="exact"/>
        <w:ind w:left="209" w:firstLine="2161"/>
      </w:pPr>
      <w:r>
        <w:rPr>
          <w:rFonts w:ascii="Calibri" w:hAnsi="Calibri" w:cs="Calibri"/>
          <w:noProof/>
          <w:color w:val="000000"/>
          <w:spacing w:val="-5"/>
          <w:sz w:val="22"/>
        </w:rPr>
        <w:t>En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8"/>
          <w:sz w:val="22"/>
        </w:rPr>
        <w:t>______________________,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9"/>
          <w:sz w:val="22"/>
        </w:rPr>
        <w:t>_____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10"/>
          <w:sz w:val="22"/>
        </w:rPr>
        <w:t>_______________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2.02__.</w:t>
      </w:r>
    </w:p>
    <w:p w14:paraId="054AA7C8" w14:textId="77777777" w:rsidR="005A76FB" w:rsidRDefault="003E5079" w:rsidP="005A76FB">
      <w:pPr>
        <w:spacing w:after="0" w:line="240" w:lineRule="exact"/>
        <w:ind w:left="209" w:firstLine="2161"/>
      </w:pPr>
    </w:p>
    <w:p w14:paraId="1C13617A" w14:textId="77777777" w:rsidR="005A76FB" w:rsidRDefault="003E5079" w:rsidP="005A76FB">
      <w:pPr>
        <w:spacing w:after="0" w:line="240" w:lineRule="exact"/>
        <w:ind w:left="209" w:firstLine="2161"/>
      </w:pPr>
    </w:p>
    <w:p w14:paraId="2E8F332E" w14:textId="77777777" w:rsidR="005A76FB" w:rsidRDefault="003E5079" w:rsidP="005A76FB">
      <w:pPr>
        <w:spacing w:after="0" w:line="240" w:lineRule="exact"/>
        <w:ind w:left="209" w:firstLine="2161"/>
      </w:pPr>
    </w:p>
    <w:p w14:paraId="46AB257B" w14:textId="77777777" w:rsidR="005A76FB" w:rsidRDefault="003E5079" w:rsidP="005A76FB">
      <w:pPr>
        <w:spacing w:after="0" w:line="376" w:lineRule="exact"/>
        <w:ind w:left="209" w:firstLine="2551"/>
      </w:pPr>
      <w:r>
        <w:rPr>
          <w:rFonts w:ascii="Calibri" w:hAnsi="Calibri" w:cs="Calibri"/>
          <w:noProof/>
          <w:color w:val="000000"/>
          <w:spacing w:val="-1"/>
          <w:sz w:val="22"/>
        </w:rPr>
        <w:t>Fdo.:</w:t>
      </w:r>
      <w:r>
        <w:rPr>
          <w:rFonts w:ascii="Calibri" w:hAnsi="Calibri" w:cs="Calibri"/>
          <w:noProof/>
          <w:color w:val="000000"/>
          <w:spacing w:val="-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_______________________________</w:t>
      </w:r>
    </w:p>
    <w:p w14:paraId="2EC9BB3F" w14:textId="77777777" w:rsidR="005A76FB" w:rsidRDefault="003E5079" w:rsidP="005A76FB">
      <w:pPr>
        <w:spacing w:after="0" w:line="240" w:lineRule="exact"/>
        <w:ind w:left="209" w:firstLine="2551"/>
      </w:pPr>
    </w:p>
    <w:p w14:paraId="0C213861" w14:textId="77777777" w:rsidR="005A76FB" w:rsidRDefault="003E5079" w:rsidP="005A76FB">
      <w:pPr>
        <w:spacing w:after="0" w:line="240" w:lineRule="exact"/>
        <w:ind w:left="209" w:firstLine="2551"/>
      </w:pPr>
    </w:p>
    <w:p w14:paraId="717CA891" w14:textId="77777777" w:rsidR="005A76FB" w:rsidRDefault="003E5079" w:rsidP="005A76FB">
      <w:pPr>
        <w:spacing w:after="0" w:line="240" w:lineRule="exact"/>
        <w:ind w:left="209" w:firstLine="2551"/>
      </w:pPr>
    </w:p>
    <w:p w14:paraId="565BBFE1" w14:textId="77777777" w:rsidR="005A76FB" w:rsidRDefault="003E5079" w:rsidP="005A76FB">
      <w:pPr>
        <w:spacing w:after="0" w:line="240" w:lineRule="exact"/>
        <w:ind w:left="209" w:firstLine="2551"/>
      </w:pPr>
    </w:p>
    <w:sectPr w:rsidR="005A76FB" w:rsidSect="000D1471">
      <w:type w:val="continuous"/>
      <w:pgSz w:w="11910" w:h="16846"/>
      <w:pgMar w:top="684" w:right="992" w:bottom="444" w:left="1352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86D7" w14:textId="77777777" w:rsidR="00000000" w:rsidRDefault="003E5079">
      <w:pPr>
        <w:spacing w:after="0" w:line="240" w:lineRule="auto"/>
      </w:pPr>
      <w:r>
        <w:separator/>
      </w:r>
    </w:p>
  </w:endnote>
  <w:endnote w:type="continuationSeparator" w:id="0">
    <w:p w14:paraId="2C93D622" w14:textId="77777777" w:rsidR="00000000" w:rsidRDefault="003E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00C6" w14:textId="77777777" w:rsidR="00000000" w:rsidRDefault="003E5079">
      <w:pPr>
        <w:spacing w:after="0" w:line="240" w:lineRule="auto"/>
      </w:pPr>
      <w:r>
        <w:separator/>
      </w:r>
    </w:p>
  </w:footnote>
  <w:footnote w:type="continuationSeparator" w:id="0">
    <w:p w14:paraId="6B7198E8" w14:textId="77777777" w:rsidR="00000000" w:rsidRDefault="003E5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3E5079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4F40"/>
  <w15:docId w15:val="{1F6A7E10-98ED-43A3-924D-BA290D46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Antonia Angeles Guerrero Castro</cp:lastModifiedBy>
  <cp:revision>2</cp:revision>
  <dcterms:created xsi:type="dcterms:W3CDTF">2023-01-23T12:11:00Z</dcterms:created>
  <dcterms:modified xsi:type="dcterms:W3CDTF">2023-01-23T12:12:00Z</dcterms:modified>
</cp:coreProperties>
</file>